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E84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2025年度吉林省农村公路施工企业信用评价公示表</w:t>
      </w:r>
    </w:p>
    <w:tbl>
      <w:tblPr>
        <w:tblW w:w="8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6080"/>
        <w:gridCol w:w="1815"/>
      </w:tblGrid>
      <w:tr w14:paraId="6AAA5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BCF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2E2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75D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评价等级</w:t>
            </w:r>
          </w:p>
        </w:tc>
      </w:tr>
      <w:tr w14:paraId="3F03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B1C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C39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北方一建建设集团有限公司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ED7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72F6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7C7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2F0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吉林省昇通建设工程有限公司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645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72DA6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293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87D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吉林省利泽建设有限公司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A77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125D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5A4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EBE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吉林长恒建设工程有限公司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356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224F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C16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2C8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吉林省满仓建筑工程有限公司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A2D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5859F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4C7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847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吉林宸基建筑工程有限公司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08A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4FE0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B55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0CF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吉林省冠城建设工程有限公司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5A1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729D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203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0A3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吉林省广正建筑工程有限公司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456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56F7E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F0B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8FA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吉林省泓丰建筑工程有限公司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F6A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2E92E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839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D41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吉林省凯通建设工程有限公司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80D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5829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D1F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914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吉林省六建建设工程有限公司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1A6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2AC4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ED8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A95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吉林省瑞爵建筑工程有限公司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638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278FF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94F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CD8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吉林省中源建筑工程有限公司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522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58CB9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338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798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长春华禹建设工程有限公司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341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41EF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EB6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92B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盛鸿建设发展有限公司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1FA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3699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66E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8F2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河南暖粹建筑工程有限公司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E1E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0A035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D55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D01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河南省强基建筑工程有限公司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777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22ED1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2C7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D9D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黑龙江省华通道桥工程有限公司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E36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0233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62C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6A5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吉林宏运公路工程股份有限公司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619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1C8AC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C38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9DB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吉林省大禹水利水电建设有限公司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67D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9098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1D0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58A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吉林省德泰公路工程有限责任公司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AF2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F940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5DB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AD8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吉林省恒煦建设工程有限公司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35B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577AA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C93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350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吉林省鸿熙水利建筑工程有限公司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A77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49A9A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17B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760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吉林省华升建筑工程有限公司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357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4FD6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DD0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BDC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吉林省嘉泰建设工程有限公司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92E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2AE06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4E7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F0D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吉林省聚城建设工程有限公司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5E9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048EC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A48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7F2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吉林省龙辰建筑工程有限公司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C3B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1B5A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A36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ADE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吉林省品胜路桥工程有限公司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A87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7258A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9B5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E63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吉林省锐泽路桥工程有限公司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7F5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23C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2A6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24E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吉林省森拓建筑工程有限公司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D71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C52C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AD0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45D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吉林省顺构建筑工程有限公司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E6B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77D58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A67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128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吉林省松成建设工程有限责任公司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10D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1339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70E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CD0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吉林省鑫宏昌路桥有限公司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36F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72C8F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674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635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吉林省永宏建筑安装有限公司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79D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7CBB2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361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C13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吉林省誉华公路工程有限公司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DE5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4CAE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FB4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25D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吉林省中邦建设工程有限公司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B59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58FC8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A8E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7AF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吉林省梓嘉建设工程有限公司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5B5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173ED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516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28C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吉林市汉原公路交通工程有限责任公司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FD2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1C9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843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27C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吉林鑫野建设工程有限公司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AD4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95B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D69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0CA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吉林中远建设集团有限公司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F21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4A844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061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FFD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聚宏建设集团有限公司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5E4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40352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370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408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辽宁辽河水利工程有限公司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20B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29F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6D0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5E8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山东益通安装有限公司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855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1E0D3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C39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D6C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舒兰市民强公路养护有限责任公司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3C4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4526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849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E74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周口瑞鑫城建路桥工程有限公司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FB9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5325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C8A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8CD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安图县万宝公路养护有限责任公司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743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2572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37E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0B7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白城市红日路桥建设有限公司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972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D462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DA4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19D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白城万达路桥有限公司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4EF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288EB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BB7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466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白山市二建建筑工程有限公司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4C1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B190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F59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B10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白山市和润建筑工程有限公司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CE3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7E3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390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3F9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白山市嘉通公路工程有限责任公司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BAA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41702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82C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D33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长春丰信建筑工程有限公司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016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0D035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725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681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长春海鑫路桥工程有限责任公司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79D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0C4A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4BB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D42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长春市政建设有限公司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CB0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6952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C6B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CEA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长春众诚建设工程有限公司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82C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439C6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E5C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E0C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创迈建工集团有限公司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234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255D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74B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DC3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大安市安乾公路养护工程有限公司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E5B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B41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12E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1DD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风佳建设有限责任公司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323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49E53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DDF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4FE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浩宸建设科技股份有限公司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154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03DF9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CAD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625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河南晗旭建筑工程有限公司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C9C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0917B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2CB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B37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河南沙克建筑工程有限公司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357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885D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616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B90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河南舍序实业发展有限公司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625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56F41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CDC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D6B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河南圣本市政工程有限公司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324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2D6E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234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2F6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河南水诚建设工程有限公司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80A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31A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D26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9F2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河南禹航建设工程有限公司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5A9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4F2F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07F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3D0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黑龙江省润森建筑工程有限公司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977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A7FD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2CF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689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恒上建设有限公司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107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70A8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2DB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7CD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弘岳路桥工程集团有限公司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EBA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065B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B6B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0E5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鸿鸣建设有限公司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6E2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215B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703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0CF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华跃建工有限公司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2D3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D8B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F63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B6A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吉林达通公路工程建设有限公司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F5B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21FC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31B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F24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吉林峰华建设有限公司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8D7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22921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D88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BCA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吉林合顺建设工程有限公司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7AC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938E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38D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529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吉林恒薪建筑有限公司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D61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E00E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1DD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BDA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吉林鸿野建设工程有限公司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949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04BF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7B3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12A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吉林交科公路工程有限责任公司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09D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2A604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028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8D1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吉林景盛建设工程有限公司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ACC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10E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85C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616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吉林隆达公路养护有限责任公司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5DA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021D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DDC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A4C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吉林龙坤工程有限公司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FD1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526A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C2B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CD0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吉林瑞和建设工程有限公司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7F9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1BB72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6BA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53F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吉林省志连交通建设有限公司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AA4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23C6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012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0A7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吉林省超达建设工程有限公司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AD9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7940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D1D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91A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吉林省盛誉市政工程有限公司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468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71D6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C9A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07C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吉林省达辉建筑工程有限公司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6B0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4C70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2AC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00E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吉林省道桥工程建设有限公司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95F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091C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880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F82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吉林省东吉公路建设有限公司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CAA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7D03C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FBD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0A3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吉林省高等级公路工程有限责任公司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A24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A1D2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291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B92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吉林省工匠乡村建设有限公司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882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526E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6C9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8B3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吉林省合晟源建设工程有限公司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5A5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5D36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F38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8D4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吉林省合河建设工程有限公司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9F8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02024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C0F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E7E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吉林省合众源市政工程有限公司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4BD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4880E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EEA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80A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吉林省恒筑建设工程有限公司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F9E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743D0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043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12A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吉林省宏诚路桥建设有限公司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FB5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07A1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8BC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B94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吉林省宏筑建设工程有限公司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82A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12160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BB0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0B3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吉林省鸿庆城市建设工程有限公司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BCB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200A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BF4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9FD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吉林省华晟路桥建设有限公司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91B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5F75C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930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05E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吉林省华信路桥有限公司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B84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7CEC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85B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517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吉林省华兴工程建设集团有限公司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A94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085F1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73D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A00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吉林省吉吉建筑工程有限公司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E39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9A6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8C5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E8E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吉林省继伟建筑工程有限责任公司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C19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79D4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CC2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C66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吉林富赛交通设施工程有限公司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940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E423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771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4B4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吉林省佳纪建设工程有限公司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D6D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575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762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BF1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吉林省嘉晟原建设工程有限公司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774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5A24C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0A1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4CA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吉林省嘉辉建设工程有限公司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64E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5C84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D10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631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吉林省嘉鹏集团有限公司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7A1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56C05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724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ACD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吉林省建拓建设工程有限公司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B9D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4FF8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427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A44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吉林省名匠路桥建设有限公司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B7C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029AB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79B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8D7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吉林省棋骏建设工程有限公司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A2D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24CAE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B00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CBE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吉林省荣达建设工程有限公司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8B7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21FD5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F5B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F39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吉林省顺鸿建筑工程有限公司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B5E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C1BE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FA7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C5A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吉林省中扬建设有限公司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132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0539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33E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785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吉林省泰阳路桥工程有限公司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0BF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F73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4D5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3AF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吉林省桐丞建设工程有限公司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AB6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51BD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824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121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吉林省五蕴建筑安装有限公司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7C6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2A495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C04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412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吉林省昕实建设工程有限公司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A3B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EEC0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595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390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吉林省鑫海交通建设有限公司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E7D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2B9F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311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85F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吉林省鑫生建筑工程有限公司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586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49D1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C1E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792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吉林省宣德建筑工程有限公司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95F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0B564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DB5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096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吉林省壹航建设有限公司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F97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4917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7E2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579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吉林省亿鑫建设工程有限公司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A00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27987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54A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B4E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吉林省毅宏建设工程有限公司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2B5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0FF0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36E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242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吉林省永地建筑工程有限公司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BCF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4E3F4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A2B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622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吉林省佑基实业有限公司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B77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6EA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8D3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921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吉林省誉华建设有限公司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3D3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7EBC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485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648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吉林省源惠建设工程有限公司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B4D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92ED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D03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BDA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吉林省中盛路桥工程有限公司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26A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4EE8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998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0B3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吉林省中惠建设有限公司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3DC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2B296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758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631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吉林省中伟建筑工程有限公司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C0E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5FFFA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5F1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D26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吉林省中昱建设工程有限公司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736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768D8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2BC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6F0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吉林实诚路桥工程有限公司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077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57AE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298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19F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吉林世宇同成建筑工程有限责任公司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621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4E9C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3C9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DE0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吉林市晟达路桥建设有限公司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58D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4194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927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3EA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吉林市汉源公路交通工程有限责任公司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63F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76BEC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1C7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053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吉林市永发建筑安装工程有限公司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7D9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16EF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404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D2D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吉林市政建设集团有限公司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D16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4E70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B55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497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吉林天宇建设集团股份有限公司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2BA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4B6FB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AF1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7EE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吉林通正建设工程有限公司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543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F6B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A3A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1C4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吉林翊鸿建筑工程有限公司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883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79CB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AF1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665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吉林远通路桥工程集团股份有限公司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B23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460AE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39B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0B6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江苏恒业交通工程有限公司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F34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B604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EF0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171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靖宇县宏达路桥建设有限责任公司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6B7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781E5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CE7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EAF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辽宁高崇建设工程有限公司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C53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2AB5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C54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C52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辽宁嘉派建设有限公司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948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108C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D41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522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辽宁睿兴博建筑工程有限公司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AD2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7221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6F9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BAD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辽宁万远建筑工程有限公司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ADC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5A786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A2D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05B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辽宁五洲公路工程有限责任公司大安分公司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119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6DA8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792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0AE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辽宁正阳建工有限公司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AF5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5756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F9E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513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辽源市百晟基础设施建设有限责任公司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A10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0621E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D2D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513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辽源市华生公路养护工程有限责任公司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7AB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5718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4C8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CDE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临江市长吉工程建设有限公司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BB5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961E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A47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3CD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临江市中正建筑工程有限公司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7CD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4F330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64C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159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林隆建设发展有限公司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0D6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29F0D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61E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41A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梅河口市筑城道桥工程有限公司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322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7D953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7B2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6DA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平武兴达建设有限责任公司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4CB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46A8F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7C6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7ED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齐宏市政工程建设（集团）有限公司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2D6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2ECE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930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C24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乾安县恒通公路养护工程有限责任公司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1C8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2515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D04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CAE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山东启辰建设工程有限公司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9C5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7017C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76E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CC0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山西国旺兴达建筑有限责任公司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0E1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2C697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52F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D6F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沈阳东启公路工程有限公司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B4D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2B86C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0A7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F1C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双辽市昊天公路养护工程有限责任公司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D26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E406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9E8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6E5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双辽市辽河路桥工程有限责任公司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EC4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A2DC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861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7D5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四川超盛建设集团有限公司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A12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02ACB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204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74E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四川宏远建筑工程有限公司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0C1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76E97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767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6E8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四平市成达市政工程有限公司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784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0AD8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8C7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6A1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四平市建融交通投资集团有限公司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110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1B95B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53B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D5F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松原市华鹏建设工程有限公司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60B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19912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850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9F8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松原市顺达交通设施有限公司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AD0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7510D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643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866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太原众益建筑工程有限公司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65F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4451D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197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5E8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洮南市华通公路工程有限公司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AD6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528F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681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2B9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通化市顺通公路养护保洁有限公司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43A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1F08B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78B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692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通榆县公路工程有限责任公司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2C8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072C8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E9D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61B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通榆县公路养护有限责任公司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C2D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7481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4CF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45A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万发鑫源建设有限公司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775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07D25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C39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02E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延边道桥建筑有限公司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73D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4CEDB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B59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A4E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延边金冠建筑有限责任公司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2D2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5C53C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B45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DF8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延边明辉建筑工程有限公司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EEA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22DC3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A05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1BC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延边新港运输集团建筑有限公司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718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5ED3E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B30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989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延边信诺公路安全设施工程有限公司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55E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76D8B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89C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718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延边兴路公路工程有限责任公司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C58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5BA06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500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CF1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耘生建设有限公司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BED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5E20C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845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E00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镇赉寰宇路桥工程有限责任公司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910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2691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CBC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384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中城易通建设建设发展有限公司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98F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33B3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A9C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580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中交第二航务工程局有限公司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FFE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5BF2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9B3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C41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中铁大桥局集团有限公司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0A3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77563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090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A9A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中铁二十二局集团第一工程有限公司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8B4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450B2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F62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AF7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中铁二十局集团有限公司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DDF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639B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35C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026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中铁建大桥工程局集团第四工程有限公司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EB0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45231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FCC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F88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中铁九局集团有限公司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AC3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505B6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6E8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F81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中铁七局集团有限公司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338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5A596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5B8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CF7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中铁一局集团有限公司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73F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9E74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5C9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650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中亿金工程有限公司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37E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AA</w:t>
            </w:r>
          </w:p>
        </w:tc>
      </w:tr>
      <w:tr w14:paraId="313E7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006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6C2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吉林省鸿庆建设工程有限公司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D2F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4BF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608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D4C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吉林省骏和建设有限公司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E56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8E2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8F2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274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顺辰富鑫建设有限公司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D76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273F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234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F05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河南港津建筑工程有限公司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2AD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0205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DB2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1E7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河南民生新投建设工程有限公司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E2D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38E5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3FD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6A3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河南树岩建设工程有限公司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2E6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C4E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570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A3A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河南硕禄建设工程有限公司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E64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1825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C7B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2FC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吉林省百泽建设工程有限公司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32F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5C07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C7F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E13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吉林省宏悦建筑工程有限公司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E1D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3366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A0C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46E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吉林省玺丰水利建筑工程有限公司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E51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E0E7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7BA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E5F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吉林省中麒建设有限公司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510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776F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B2E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928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吉林市森兴建筑工程有限公司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38C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E487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235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873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吉林中辰建设有限公司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B23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5448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AED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E58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吉林筑泰工程有限公司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A37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8216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FDF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F5F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京瑞建工集团有限公司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689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0C14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1FB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32C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辽宁中盛建安工程有限公司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4DB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3F78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4A5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0DA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前郭县路桥建设有限公司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DE7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CCEF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BB6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807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山西恒业建设集团有限公司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892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868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5BA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7EA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松原市永胜建设工程有限公司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36E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9BA4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418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DA6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拓丰建设集团有限公司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57F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</w:tbl>
    <w:p w14:paraId="017B6D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 w14:paraId="79CFB3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9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2026-05-19T02:55:41Z</dcterms:created>
  <dc:creator>Administrator</dc:creator>
  <cp:lastModifiedBy>接建</cp:lastModifiedBy>
  <dcterms:modified xsi:type="dcterms:W3CDTF">2026-05-19T02:57:11Z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eyJoZGlkIjoiYjM3ZDVkOGMzYWZmNTY3YTY5OThiMmJkMzQ4MzJkMjUiLCJ1c2VySWQiOiIzNDYwNjM5OTYifQ==</vt:lpwstr>
  </property>
  <property fmtid="{D5CDD505-2E9C-101B-9397-08002B2CF9AE}" pid="4" name="ICV">
    <vt:lpwstr>0B76B5D4669B4C2DAE95627C1009FD35_12</vt:lpwstr>
  </property>
</Properties>
</file>